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612A" w14:textId="77777777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2C6549AC" w14:textId="77777777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44C8234D" w14:textId="46B628F1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</w:t>
      </w:r>
      <w:r w:rsidR="00BE3D65">
        <w:rPr>
          <w:rFonts w:cstheme="minorHAnsi"/>
          <w:b/>
          <w:sz w:val="24"/>
          <w:szCs w:val="24"/>
        </w:rPr>
        <w:t>3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4CFF1651" w14:textId="114AE379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01-23-0</w:t>
      </w:r>
      <w:r w:rsidR="00BE3D65">
        <w:rPr>
          <w:rFonts w:cstheme="minorHAnsi"/>
          <w:b/>
          <w:sz w:val="24"/>
          <w:szCs w:val="24"/>
        </w:rPr>
        <w:t>5</w:t>
      </w:r>
    </w:p>
    <w:p w14:paraId="7107F6FE" w14:textId="112991DE" w:rsidR="00312F82" w:rsidRPr="00557481" w:rsidRDefault="00312F82" w:rsidP="00312F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Čakovec, </w:t>
      </w:r>
      <w:r w:rsidR="00BE3D65">
        <w:rPr>
          <w:rFonts w:cstheme="minorHAnsi"/>
          <w:b/>
          <w:sz w:val="24"/>
          <w:szCs w:val="24"/>
        </w:rPr>
        <w:t>1.3</w:t>
      </w:r>
      <w:r>
        <w:rPr>
          <w:rFonts w:cstheme="minorHAnsi"/>
          <w:b/>
          <w:sz w:val="24"/>
          <w:szCs w:val="24"/>
        </w:rPr>
        <w:t>.2023</w:t>
      </w:r>
      <w:r w:rsidRPr="00557481">
        <w:rPr>
          <w:rFonts w:cstheme="minorHAnsi"/>
          <w:b/>
          <w:sz w:val="24"/>
          <w:szCs w:val="24"/>
        </w:rPr>
        <w:t>.g.</w:t>
      </w:r>
    </w:p>
    <w:p w14:paraId="599B58BF" w14:textId="4A983D59" w:rsidR="00312F82" w:rsidRDefault="00312F82" w:rsidP="00312F82">
      <w:pPr>
        <w:jc w:val="both"/>
      </w:pPr>
      <w:r>
        <w:t xml:space="preserve">Temeljem odredbi Natječaja za zasnivanje radnog odnosa, objavljenog </w:t>
      </w:r>
      <w:r w:rsidR="00BE3D65">
        <w:t>16.2</w:t>
      </w:r>
      <w:r>
        <w:t>.202</w:t>
      </w:r>
      <w:r w:rsidR="00BE3D65">
        <w:t>3</w:t>
      </w:r>
      <w:r>
        <w:t xml:space="preserve">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37A87593" w14:textId="77777777" w:rsidR="00312F82" w:rsidRPr="00BB0CDB" w:rsidRDefault="00312F82" w:rsidP="00312F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54B3483E" w14:textId="77777777" w:rsidR="00312F82" w:rsidRPr="00FE42EF" w:rsidRDefault="00312F82" w:rsidP="00312F82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7CE74311" w14:textId="759B369D" w:rsidR="00312F82" w:rsidRPr="00BE3D65" w:rsidRDefault="00BE3D65" w:rsidP="00312F82">
      <w:pPr>
        <w:pStyle w:val="Odlomakpopisa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NIK/ICA ENGLESKOG JEZIKA</w:t>
      </w:r>
      <w:r w:rsidR="00312F82" w:rsidRPr="00312F82">
        <w:rPr>
          <w:rFonts w:cstheme="minorHAnsi"/>
          <w:b/>
          <w:sz w:val="24"/>
          <w:szCs w:val="24"/>
        </w:rPr>
        <w:t xml:space="preserve">,  </w:t>
      </w:r>
      <w:r w:rsidR="00312F82" w:rsidRPr="00312F82">
        <w:rPr>
          <w:rFonts w:cstheme="minorHAnsi"/>
          <w:sz w:val="24"/>
          <w:szCs w:val="24"/>
        </w:rPr>
        <w:t xml:space="preserve">1 izvršitelj, određeno, puno radno vrijeme </w:t>
      </w:r>
      <w:r>
        <w:rPr>
          <w:rFonts w:cstheme="minorHAnsi"/>
          <w:sz w:val="24"/>
          <w:szCs w:val="24"/>
        </w:rPr>
        <w:t xml:space="preserve"> do povratka djelatnice s </w:t>
      </w:r>
      <w:proofErr w:type="spellStart"/>
      <w:r>
        <w:rPr>
          <w:rFonts w:cstheme="minorHAnsi"/>
          <w:sz w:val="24"/>
          <w:szCs w:val="24"/>
        </w:rPr>
        <w:t>rodiljnog</w:t>
      </w:r>
      <w:proofErr w:type="spellEnd"/>
      <w:r>
        <w:rPr>
          <w:rFonts w:cstheme="minorHAnsi"/>
          <w:sz w:val="24"/>
          <w:szCs w:val="24"/>
        </w:rPr>
        <w:t xml:space="preserve">/roditeljskog dopusta </w:t>
      </w:r>
      <w:r w:rsidR="00312F82" w:rsidRPr="00312F82">
        <w:rPr>
          <w:rFonts w:cstheme="minorHAnsi"/>
          <w:sz w:val="24"/>
          <w:szCs w:val="24"/>
        </w:rPr>
        <w:t>izabran</w:t>
      </w:r>
      <w:r w:rsidR="00312F82">
        <w:rPr>
          <w:rFonts w:cstheme="minorHAnsi"/>
          <w:sz w:val="24"/>
          <w:szCs w:val="24"/>
        </w:rPr>
        <w:t>a</w:t>
      </w:r>
      <w:r w:rsidR="00312F82" w:rsidRPr="00312F82">
        <w:rPr>
          <w:rFonts w:cstheme="minorHAnsi"/>
          <w:sz w:val="24"/>
          <w:szCs w:val="24"/>
        </w:rPr>
        <w:t xml:space="preserve"> je kandidat</w:t>
      </w:r>
      <w:r w:rsidR="00312F82">
        <w:rPr>
          <w:rFonts w:cstheme="minorHAnsi"/>
          <w:sz w:val="24"/>
          <w:szCs w:val="24"/>
        </w:rPr>
        <w:t xml:space="preserve">kinja </w:t>
      </w:r>
      <w:r w:rsidRPr="00BE3D65">
        <w:rPr>
          <w:rFonts w:cstheme="minorHAnsi"/>
          <w:b/>
          <w:sz w:val="24"/>
          <w:szCs w:val="24"/>
        </w:rPr>
        <w:t xml:space="preserve">KLARA BLAŽIĆ, </w:t>
      </w:r>
      <w:proofErr w:type="spellStart"/>
      <w:r w:rsidRPr="00BE3D65">
        <w:rPr>
          <w:rFonts w:cstheme="minorHAnsi"/>
          <w:b/>
          <w:sz w:val="24"/>
          <w:szCs w:val="24"/>
        </w:rPr>
        <w:t>mag</w:t>
      </w:r>
      <w:proofErr w:type="spellEnd"/>
      <w:r w:rsidRPr="00BE3D65">
        <w:rPr>
          <w:rFonts w:cstheme="minorHAnsi"/>
          <w:b/>
          <w:sz w:val="24"/>
          <w:szCs w:val="24"/>
        </w:rPr>
        <w:t>. engleskog jezika i književnosti i magistra rusistike.</w:t>
      </w:r>
    </w:p>
    <w:p w14:paraId="41A793A6" w14:textId="77777777" w:rsidR="00312F82" w:rsidRDefault="00312F82" w:rsidP="00312F82">
      <w:pPr>
        <w:spacing w:after="0"/>
        <w:jc w:val="both"/>
      </w:pPr>
      <w:r>
        <w:t>Ovom objavom na stranicama škole svi kandidati smatraju se obaviještenima sukladno odredbama Natječaja.</w:t>
      </w:r>
    </w:p>
    <w:p w14:paraId="54D82B1C" w14:textId="77777777" w:rsidR="00312F82" w:rsidRDefault="00312F82" w:rsidP="00312F8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03FAA8EB" w14:textId="77777777" w:rsidR="00312F82" w:rsidRDefault="00312F82" w:rsidP="00312F8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422EE762" w14:textId="77777777" w:rsidR="00312F82" w:rsidRDefault="00312F82" w:rsidP="00312F82"/>
    <w:p w14:paraId="1C6F744B" w14:textId="77777777" w:rsidR="00312F82" w:rsidRDefault="00312F82" w:rsidP="00312F82"/>
    <w:p w14:paraId="1F604F62" w14:textId="77777777" w:rsidR="008822BE" w:rsidRDefault="008822BE"/>
    <w:sectPr w:rsidR="0088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34"/>
    <w:rsid w:val="00312F82"/>
    <w:rsid w:val="003B1C83"/>
    <w:rsid w:val="008822BE"/>
    <w:rsid w:val="00BE3D65"/>
    <w:rsid w:val="00D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24FA"/>
  <w15:chartTrackingRefBased/>
  <w15:docId w15:val="{5D303920-3F04-4E51-B55B-954EB32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8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F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cp:lastPrinted>2023-03-01T10:46:00Z</cp:lastPrinted>
  <dcterms:created xsi:type="dcterms:W3CDTF">2023-01-24T07:32:00Z</dcterms:created>
  <dcterms:modified xsi:type="dcterms:W3CDTF">2023-03-01T10:52:00Z</dcterms:modified>
</cp:coreProperties>
</file>